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484" w14:textId="77777777" w:rsidR="00E64A94" w:rsidRPr="0012129E" w:rsidRDefault="00E64A94" w:rsidP="00496734">
      <w:pPr>
        <w:spacing w:after="50"/>
        <w:ind w:right="880"/>
        <w:rPr>
          <w:rFonts w:ascii="ＭＳ 明朝" w:eastAsia="ＭＳ 明朝" w:hAnsi="ＭＳ 明朝"/>
        </w:rPr>
      </w:pPr>
    </w:p>
    <w:p w14:paraId="5FE93A19" w14:textId="42F63AE7" w:rsidR="00E64A94" w:rsidRPr="0012129E" w:rsidRDefault="00E64A94" w:rsidP="00E64A94">
      <w:pPr>
        <w:spacing w:after="50"/>
        <w:ind w:left="10" w:right="106" w:hanging="10"/>
        <w:jc w:val="right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ＭＳ 明朝"/>
          <w:sz w:val="21"/>
        </w:rPr>
        <w:t>申込締め切り：202</w:t>
      </w:r>
      <w:r w:rsidR="00C37121">
        <w:rPr>
          <w:rFonts w:ascii="ＭＳ 明朝" w:eastAsia="ＭＳ 明朝" w:hAnsi="ＭＳ 明朝" w:cs="ＭＳ 明朝" w:hint="eastAsia"/>
          <w:sz w:val="21"/>
        </w:rPr>
        <w:t>4</w:t>
      </w:r>
      <w:r w:rsidRPr="0012129E">
        <w:rPr>
          <w:rFonts w:ascii="ＭＳ 明朝" w:eastAsia="ＭＳ 明朝" w:hAnsi="ＭＳ 明朝" w:cs="ＭＳ 明朝"/>
          <w:sz w:val="21"/>
        </w:rPr>
        <w:t>年</w:t>
      </w:r>
      <w:r w:rsidR="008F0975">
        <w:rPr>
          <w:rFonts w:ascii="ＭＳ 明朝" w:eastAsia="ＭＳ 明朝" w:hAnsi="ＭＳ 明朝" w:cs="ＭＳ 明朝" w:hint="eastAsia"/>
          <w:sz w:val="21"/>
        </w:rPr>
        <w:t>5</w:t>
      </w:r>
      <w:r w:rsidRPr="0012129E">
        <w:rPr>
          <w:rFonts w:ascii="ＭＳ 明朝" w:eastAsia="ＭＳ 明朝" w:hAnsi="ＭＳ 明朝" w:cs="ＭＳ 明朝"/>
          <w:sz w:val="21"/>
        </w:rPr>
        <w:t>月2</w:t>
      </w:r>
      <w:r w:rsidR="00016780" w:rsidRPr="0012129E">
        <w:rPr>
          <w:rFonts w:ascii="ＭＳ 明朝" w:eastAsia="ＭＳ 明朝" w:hAnsi="ＭＳ 明朝" w:cs="ＭＳ 明朝"/>
          <w:sz w:val="21"/>
        </w:rPr>
        <w:t>8</w:t>
      </w:r>
      <w:r w:rsidRPr="0012129E">
        <w:rPr>
          <w:rFonts w:ascii="ＭＳ 明朝" w:eastAsia="ＭＳ 明朝" w:hAnsi="ＭＳ 明朝" w:cs="ＭＳ 明朝"/>
          <w:sz w:val="21"/>
        </w:rPr>
        <w:t>日(</w:t>
      </w:r>
      <w:r w:rsidR="008F0975">
        <w:rPr>
          <w:rFonts w:ascii="ＭＳ 明朝" w:eastAsia="ＭＳ 明朝" w:hAnsi="ＭＳ 明朝" w:cs="ＭＳ 明朝" w:hint="eastAsia"/>
          <w:sz w:val="21"/>
        </w:rPr>
        <w:t>火</w:t>
      </w:r>
      <w:r w:rsidRPr="0012129E">
        <w:rPr>
          <w:rFonts w:ascii="ＭＳ 明朝" w:eastAsia="ＭＳ 明朝" w:hAnsi="ＭＳ 明朝" w:cs="ＭＳ 明朝"/>
          <w:sz w:val="21"/>
        </w:rPr>
        <w:t xml:space="preserve">) </w:t>
      </w:r>
    </w:p>
    <w:p w14:paraId="1166AB86" w14:textId="77777777" w:rsidR="00E64A94" w:rsidRPr="0012129E" w:rsidRDefault="00E64A94" w:rsidP="00E64A94">
      <w:pPr>
        <w:spacing w:after="46"/>
        <w:ind w:left="-5" w:right="5111" w:hanging="10"/>
        <w:rPr>
          <w:rFonts w:ascii="ＭＳ 明朝" w:eastAsia="ＭＳ 明朝" w:hAnsi="ＭＳ 明朝" w:cs="ＭＳ 明朝"/>
          <w:sz w:val="21"/>
          <w:lang w:eastAsia="zh-CN"/>
        </w:rPr>
      </w:pPr>
      <w:r w:rsidRPr="0012129E">
        <w:rPr>
          <w:rFonts w:ascii="ＭＳ 明朝" w:eastAsia="ＭＳ 明朝" w:hAnsi="ＭＳ 明朝" w:cs="ＭＳ 明朝"/>
          <w:sz w:val="21"/>
          <w:lang w:eastAsia="zh-CN"/>
        </w:rPr>
        <w:t>第36回大阪府理学療法学術大会</w:t>
      </w:r>
    </w:p>
    <w:p w14:paraId="2ACEF060" w14:textId="6F81969A" w:rsidR="00E64A94" w:rsidRPr="001D5056" w:rsidRDefault="00E64A94" w:rsidP="001D5056">
      <w:pPr>
        <w:spacing w:after="5" w:line="268" w:lineRule="auto"/>
        <w:ind w:right="5416"/>
        <w:rPr>
          <w:rFonts w:ascii="ＭＳ 明朝" w:eastAsia="DengXian" w:hAnsi="ＭＳ 明朝"/>
          <w:lang w:eastAsia="zh-CN"/>
        </w:rPr>
      </w:pPr>
      <w:r w:rsidRPr="0012129E">
        <w:rPr>
          <w:rFonts w:ascii="ＭＳ 明朝" w:eastAsia="ＭＳ 明朝" w:hAnsi="ＭＳ 明朝" w:cs="ＭＳ 明朝"/>
          <w:sz w:val="21"/>
          <w:lang w:eastAsia="zh-CN"/>
        </w:rPr>
        <w:t>運営局企業</w:t>
      </w:r>
      <w:r w:rsidRPr="0012129E">
        <w:rPr>
          <w:rFonts w:ascii="ＭＳ 明朝" w:eastAsia="ＭＳ 明朝" w:hAnsi="ＭＳ 明朝" w:cs="ＭＳ 明朝" w:hint="eastAsia"/>
          <w:sz w:val="21"/>
        </w:rPr>
        <w:t>展示部</w:t>
      </w:r>
      <w:r w:rsidRPr="0012129E">
        <w:rPr>
          <w:rFonts w:ascii="ＭＳ 明朝" w:eastAsia="ＭＳ 明朝" w:hAnsi="ＭＳ 明朝" w:cs="ＭＳ 明朝"/>
          <w:sz w:val="21"/>
          <w:lang w:eastAsia="zh-CN"/>
        </w:rPr>
        <w:t xml:space="preserve"> </w:t>
      </w:r>
      <w:r w:rsidRPr="0012129E">
        <w:rPr>
          <w:rFonts w:ascii="ＭＳ 明朝" w:eastAsia="ＭＳ 明朝" w:hAnsi="ＭＳ 明朝" w:cs="ＭＳ 明朝" w:hint="eastAsia"/>
          <w:sz w:val="21"/>
        </w:rPr>
        <w:t>向井寛之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/藤澤</w:t>
      </w:r>
      <w:r w:rsidR="001D5056" w:rsidRPr="00CE7955">
        <w:rPr>
          <w:rFonts w:ascii="ＭＳ 明朝" w:eastAsia="ＭＳ 明朝" w:hAnsi="ＭＳ 明朝" w:cs="Times New Roman"/>
          <w:sz w:val="20"/>
          <w:lang w:eastAsia="zh-CN"/>
        </w:rPr>
        <w:t xml:space="preserve"> 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侑里菜</w:t>
      </w:r>
    </w:p>
    <w:p w14:paraId="5FE84B4B" w14:textId="77777777" w:rsidR="00E64A94" w:rsidRPr="0003541A" w:rsidRDefault="00E64A94" w:rsidP="0003541A">
      <w:pPr>
        <w:spacing w:after="0" w:line="265" w:lineRule="auto"/>
        <w:ind w:right="9"/>
        <w:rPr>
          <w:rFonts w:ascii="ＭＳ 明朝" w:eastAsia="ＭＳ 明朝" w:hAnsi="ＭＳ 明朝" w:cs="Times New Roman"/>
          <w:sz w:val="20"/>
        </w:rPr>
      </w:pPr>
      <w:r w:rsidRPr="0012129E">
        <w:rPr>
          <w:rFonts w:ascii="ＭＳ 明朝" w:eastAsia="ＭＳ 明朝" w:hAnsi="ＭＳ 明朝" w:cs="ＭＳ 明朝"/>
          <w:sz w:val="21"/>
        </w:rPr>
        <w:t>E－mail：</w:t>
      </w:r>
      <w:hyperlink r:id="rId7" w:history="1">
        <w:r w:rsidR="0003541A" w:rsidRPr="00C64395">
          <w:rPr>
            <w:rStyle w:val="a8"/>
            <w:rFonts w:ascii="ＭＳ 明朝" w:eastAsia="ＭＳ 明朝" w:hAnsi="ＭＳ 明朝" w:cs="Times New Roman"/>
            <w:sz w:val="20"/>
          </w:rPr>
          <w:t>36th-gakkai@pt-osk.or.jp</w:t>
        </w:r>
      </w:hyperlink>
    </w:p>
    <w:p w14:paraId="7E63C236" w14:textId="77777777" w:rsidR="00E64A94" w:rsidRPr="0012129E" w:rsidRDefault="00E64A94" w:rsidP="00E64A94">
      <w:pPr>
        <w:spacing w:after="90"/>
        <w:ind w:left="-5" w:right="5111" w:hanging="10"/>
        <w:rPr>
          <w:rFonts w:ascii="ＭＳ 明朝" w:eastAsia="ＭＳ 明朝" w:hAnsi="ＭＳ 明朝"/>
        </w:rPr>
      </w:pPr>
    </w:p>
    <w:tbl>
      <w:tblPr>
        <w:tblStyle w:val="TableGrid"/>
        <w:tblpPr w:leftFromText="142" w:rightFromText="142" w:vertAnchor="text" w:horzAnchor="margin" w:tblpXSpec="center" w:tblpY="135"/>
        <w:tblW w:w="9664" w:type="dxa"/>
        <w:tblInd w:w="0" w:type="dxa"/>
        <w:tblCellMar>
          <w:top w:w="35" w:type="dxa"/>
          <w:left w:w="106" w:type="dxa"/>
          <w:right w:w="148" w:type="dxa"/>
        </w:tblCellMar>
        <w:tblLook w:val="04A0" w:firstRow="1" w:lastRow="0" w:firstColumn="1" w:lastColumn="0" w:noHBand="0" w:noVBand="1"/>
      </w:tblPr>
      <w:tblGrid>
        <w:gridCol w:w="1395"/>
        <w:gridCol w:w="1489"/>
        <w:gridCol w:w="2400"/>
        <w:gridCol w:w="1073"/>
        <w:gridCol w:w="3307"/>
      </w:tblGrid>
      <w:tr w:rsidR="00E64A94" w:rsidRPr="0012129E" w14:paraId="17DDF041" w14:textId="77777777" w:rsidTr="00B574FB">
        <w:trPr>
          <w:trHeight w:val="63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85858"/>
          </w:tcPr>
          <w:p w14:paraId="532FDCC7" w14:textId="77777777" w:rsidR="00E64A94" w:rsidRPr="0012129E" w:rsidRDefault="00E64A94" w:rsidP="00E64A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6E358FE3" w14:textId="77777777" w:rsidR="00E64A94" w:rsidRPr="0012129E" w:rsidRDefault="00E64A94" w:rsidP="00E64A94">
            <w:pPr>
              <w:spacing w:after="0"/>
              <w:ind w:left="1827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color w:val="FFFFFF"/>
                <w:sz w:val="27"/>
              </w:rPr>
              <w:t xml:space="preserve">企業展示申込書 </w:t>
            </w:r>
          </w:p>
        </w:tc>
      </w:tr>
      <w:tr w:rsidR="00E64A94" w:rsidRPr="0012129E" w14:paraId="166EA5DE" w14:textId="77777777" w:rsidTr="00B574FB">
        <w:trPr>
          <w:trHeight w:val="53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9999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4DF5" w14:textId="77777777" w:rsidR="00E64A94" w:rsidRPr="0012129E" w:rsidRDefault="00E64A94" w:rsidP="00E64A94">
            <w:pPr>
              <w:spacing w:after="0"/>
              <w:ind w:left="14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028CFB05" w14:textId="77777777" w:rsidTr="00B574FB">
        <w:trPr>
          <w:trHeight w:val="52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04D9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D272" w14:textId="77777777" w:rsidR="00E64A94" w:rsidRPr="0012129E" w:rsidRDefault="00E64A94" w:rsidP="00E64A94">
            <w:pPr>
              <w:spacing w:after="0"/>
              <w:ind w:left="41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428C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B441" w14:textId="77777777" w:rsidR="00E64A94" w:rsidRPr="0012129E" w:rsidRDefault="00E64A94" w:rsidP="00E64A94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C85A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6422962E" w14:textId="77777777" w:rsidTr="00B574FB">
        <w:trPr>
          <w:trHeight w:val="52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9C85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92E1" w14:textId="77777777" w:rsidR="00E64A94" w:rsidRPr="0012129E" w:rsidRDefault="00E64A94" w:rsidP="00E64A94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E64A94" w:rsidRPr="0012129E" w14:paraId="37AA6E94" w14:textId="77777777" w:rsidTr="00B574FB">
        <w:trPr>
          <w:trHeight w:val="529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57C0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2FF2" w14:textId="77777777" w:rsidR="00E64A94" w:rsidRPr="0012129E" w:rsidRDefault="00E64A94" w:rsidP="00E64A94">
            <w:pPr>
              <w:spacing w:after="0"/>
              <w:ind w:left="41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56E5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4BF6" w14:textId="77777777" w:rsidR="00E64A94" w:rsidRPr="0012129E" w:rsidRDefault="00E64A94" w:rsidP="00E64A94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DBC1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495E8BE1" w14:textId="77777777" w:rsidTr="00B574FB">
        <w:trPr>
          <w:trHeight w:val="529"/>
        </w:trPr>
        <w:tc>
          <w:tcPr>
            <w:tcW w:w="13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0FA29" w14:textId="77777777" w:rsidR="00E64A94" w:rsidRPr="0012129E" w:rsidRDefault="00E64A94" w:rsidP="00E64A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BAEE" w14:textId="77777777" w:rsidR="00E64A94" w:rsidRPr="0012129E" w:rsidRDefault="00E64A94" w:rsidP="00E64A94">
            <w:pPr>
              <w:spacing w:after="0"/>
              <w:ind w:left="40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139A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DE4C" w14:textId="77777777" w:rsidR="00E64A94" w:rsidRPr="0012129E" w:rsidRDefault="00E64A94" w:rsidP="00E64A94">
            <w:pPr>
              <w:spacing w:after="0"/>
              <w:ind w:left="4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0444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49659B10" w14:textId="77777777" w:rsidTr="00B574FB">
        <w:trPr>
          <w:trHeight w:val="529"/>
        </w:trPr>
        <w:tc>
          <w:tcPr>
            <w:tcW w:w="1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1539" w14:textId="77777777" w:rsidR="00E64A94" w:rsidRPr="0012129E" w:rsidRDefault="00E64A94" w:rsidP="00E64A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076C" w14:textId="77777777" w:rsidR="00E64A94" w:rsidRPr="0012129E" w:rsidRDefault="00E64A94" w:rsidP="00E64A94">
            <w:pPr>
              <w:spacing w:after="0"/>
              <w:ind w:left="40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7A4D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29BBBB09" w14:textId="77777777" w:rsidTr="00B574FB">
        <w:trPr>
          <w:trHeight w:val="551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A368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AA83" w14:textId="77777777" w:rsidR="00E64A94" w:rsidRPr="0012129E" w:rsidRDefault="00E64A94" w:rsidP="00E64A94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AA96CB5" w14:textId="77777777" w:rsidR="00E64A94" w:rsidRPr="0012129E" w:rsidRDefault="00E64A94" w:rsidP="00E64A94">
            <w:pPr>
              <w:spacing w:after="244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企業展示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をお申し込みの場合は下記の項目をご記入下さい。 </w:t>
            </w:r>
          </w:p>
          <w:p w14:paraId="50BC452D" w14:textId="7651F6E5" w:rsidR="00E64A94" w:rsidRPr="0012129E" w:rsidRDefault="00E64A94" w:rsidP="00E64A94">
            <w:pPr>
              <w:spacing w:after="0" w:line="481" w:lineRule="auto"/>
              <w:ind w:right="102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①展示机、イス  使用する（ 机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="00910CF8">
              <w:rPr>
                <w:rFonts w:ascii="ＭＳ 明朝" w:eastAsia="ＭＳ 明朝" w:hAnsi="ＭＳ 明朝" w:cs="ＭＳ 明朝" w:hint="eastAsia"/>
                <w:sz w:val="21"/>
                <w:u w:val="single" w:color="000000"/>
              </w:rPr>
              <w:t xml:space="preserve">　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>台 ／椅子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 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脚 ） ・ 使用しない  </w:t>
            </w:r>
          </w:p>
          <w:p w14:paraId="61B6BF10" w14:textId="77777777" w:rsidR="00E64A94" w:rsidRPr="0012129E" w:rsidRDefault="00E64A94" w:rsidP="00E64A94">
            <w:pPr>
              <w:spacing w:after="259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②使用コンセント数（それぞれの使用電力）  </w:t>
            </w:r>
          </w:p>
          <w:p w14:paraId="3ACCC259" w14:textId="615967CB" w:rsidR="00E64A94" w:rsidRPr="0012129E" w:rsidRDefault="00E64A94" w:rsidP="00E64A94">
            <w:pPr>
              <w:spacing w:after="246"/>
              <w:ind w:right="5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>コンセント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  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個（ 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="00910CF8">
              <w:rPr>
                <w:rFonts w:ascii="ＭＳ 明朝" w:eastAsia="ＭＳ 明朝" w:hAnsi="ＭＳ 明朝" w:cs="ＭＳ 明朝" w:hint="eastAsia"/>
                <w:sz w:val="21"/>
                <w:u w:val="single" w:color="000000"/>
              </w:rPr>
              <w:t xml:space="preserve">　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>Ｗ・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="00910CF8">
              <w:rPr>
                <w:rFonts w:ascii="ＭＳ 明朝" w:eastAsia="ＭＳ 明朝" w:hAnsi="ＭＳ 明朝" w:cs="ＭＳ 明朝" w:hint="eastAsia"/>
                <w:sz w:val="21"/>
                <w:u w:val="single" w:color="000000"/>
              </w:rPr>
              <w:t xml:space="preserve">　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Ｗ・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="00910CF8">
              <w:rPr>
                <w:rFonts w:ascii="ＭＳ 明朝" w:eastAsia="ＭＳ 明朝" w:hAnsi="ＭＳ 明朝" w:cs="ＭＳ 明朝" w:hint="eastAsia"/>
                <w:sz w:val="21"/>
                <w:u w:val="single" w:color="000000"/>
              </w:rPr>
              <w:t xml:space="preserve">　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Ｗ・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="00910CF8">
              <w:rPr>
                <w:rFonts w:ascii="ＭＳ 明朝" w:eastAsia="ＭＳ 明朝" w:hAnsi="ＭＳ 明朝" w:cs="ＭＳ 明朝" w:hint="eastAsia"/>
                <w:sz w:val="21"/>
                <w:u w:val="single" w:color="000000"/>
              </w:rPr>
              <w:t xml:space="preserve">　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Ｗ ）  </w:t>
            </w:r>
          </w:p>
          <w:p w14:paraId="5C489BA2" w14:textId="77777777" w:rsidR="00E64A94" w:rsidRPr="0012129E" w:rsidRDefault="00E64A94" w:rsidP="00E64A94">
            <w:pPr>
              <w:spacing w:after="21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88784BE" w14:textId="77777777" w:rsidR="00E64A94" w:rsidRPr="0012129E" w:rsidRDefault="00E64A94" w:rsidP="00E64A94">
            <w:pPr>
              <w:spacing w:after="0" w:line="369" w:lineRule="auto"/>
              <w:ind w:left="360" w:hanging="360"/>
              <w:jc w:val="both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>※</w:t>
            </w:r>
            <w:r w:rsidRPr="0012129E">
              <w:rPr>
                <w:rFonts w:ascii="ＭＳ 明朝" w:eastAsia="ＭＳ 明朝" w:hAnsi="ＭＳ 明朝" w:cs="Arial"/>
                <w:sz w:val="21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website広告掲載をご希望される場合は、以下にチェックしてください。 </w:t>
            </w:r>
          </w:p>
          <w:p w14:paraId="31FC66A2" w14:textId="77777777" w:rsidR="00E64A94" w:rsidRPr="0012129E" w:rsidRDefault="00E64A94" w:rsidP="00E64A94">
            <w:pPr>
              <w:spacing w:after="118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）バナー表示 </w:t>
            </w:r>
          </w:p>
          <w:p w14:paraId="3AFA2720" w14:textId="77777777" w:rsidR="00E64A94" w:rsidRPr="0012129E" w:rsidRDefault="00E64A94" w:rsidP="00E64A94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）広告掲載 </w:t>
            </w:r>
          </w:p>
        </w:tc>
      </w:tr>
      <w:tr w:rsidR="00E64A94" w:rsidRPr="0012129E" w14:paraId="1888ABF0" w14:textId="77777777" w:rsidTr="00B574FB">
        <w:trPr>
          <w:trHeight w:val="88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1BE4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C893" w14:textId="77777777" w:rsidR="00E64A94" w:rsidRPr="0012129E" w:rsidRDefault="00E64A94" w:rsidP="00E64A94">
            <w:pPr>
              <w:spacing w:after="0"/>
              <w:ind w:left="14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7D88AF42" w14:textId="11FC5877" w:rsidR="005A6959" w:rsidRPr="0012129E" w:rsidRDefault="005A6959" w:rsidP="00211129">
      <w:pPr>
        <w:spacing w:after="55"/>
        <w:ind w:right="194" w:firstLineChars="800" w:firstLine="1680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="00B574FB" w:rsidRPr="0012129E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　　</w:t>
      </w:r>
      <w:r w:rsidRPr="0012129E">
        <w:rPr>
          <w:rFonts w:ascii="ＭＳ 明朝" w:eastAsia="ＭＳ 明朝" w:hAnsi="ＭＳ 明朝" w:cs="ＭＳ 明朝"/>
          <w:sz w:val="21"/>
        </w:rPr>
        <w:t xml:space="preserve">             年     月     日 </w:t>
      </w:r>
    </w:p>
    <w:p w14:paraId="4C718852" w14:textId="77777777" w:rsidR="00E64A94" w:rsidRPr="0012129E" w:rsidRDefault="00E64A94" w:rsidP="00D66136">
      <w:pPr>
        <w:spacing w:after="50"/>
        <w:jc w:val="right"/>
        <w:rPr>
          <w:rFonts w:ascii="ＭＳ 明朝" w:eastAsia="ＭＳ 明朝" w:hAnsi="ＭＳ 明朝"/>
        </w:rPr>
      </w:pPr>
    </w:p>
    <w:p w14:paraId="72FC57AB" w14:textId="77777777" w:rsidR="00E64A94" w:rsidRPr="0012129E" w:rsidRDefault="00E64A94" w:rsidP="00D66136">
      <w:pPr>
        <w:spacing w:after="50"/>
        <w:jc w:val="right"/>
        <w:rPr>
          <w:rFonts w:ascii="ＭＳ 明朝" w:eastAsia="ＭＳ 明朝" w:hAnsi="ＭＳ 明朝"/>
        </w:rPr>
      </w:pPr>
    </w:p>
    <w:p w14:paraId="75073206" w14:textId="77777777" w:rsidR="00E64A94" w:rsidRDefault="00E64A94" w:rsidP="00496734">
      <w:pPr>
        <w:spacing w:after="50"/>
        <w:ind w:right="880"/>
        <w:rPr>
          <w:rFonts w:ascii="ＭＳ 明朝" w:eastAsia="ＭＳ 明朝" w:hAnsi="ＭＳ 明朝"/>
        </w:rPr>
      </w:pPr>
    </w:p>
    <w:p w14:paraId="3E8630AB" w14:textId="77777777" w:rsidR="007172CC" w:rsidRDefault="007172CC" w:rsidP="007172CC">
      <w:pPr>
        <w:rPr>
          <w:rFonts w:ascii="ＭＳ 明朝" w:eastAsia="ＭＳ 明朝" w:hAnsi="ＭＳ 明朝"/>
        </w:rPr>
      </w:pPr>
    </w:p>
    <w:p w14:paraId="2626FCF7" w14:textId="40C35291" w:rsidR="007172CC" w:rsidRPr="007172CC" w:rsidRDefault="007172CC" w:rsidP="007172CC">
      <w:pPr>
        <w:tabs>
          <w:tab w:val="left" w:pos="277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sectPr w:rsidR="007172CC" w:rsidRPr="007172CC" w:rsidSect="002D0C71">
      <w:headerReference w:type="even" r:id="rId8"/>
      <w:headerReference w:type="default" r:id="rId9"/>
      <w:footerReference w:type="default" r:id="rId10"/>
      <w:pgSz w:w="11900" w:h="16840"/>
      <w:pgMar w:top="720" w:right="720" w:bottom="720" w:left="720" w:header="132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661F" w14:textId="77777777" w:rsidR="002D0C71" w:rsidRDefault="002D0C71">
      <w:pPr>
        <w:spacing w:after="0" w:line="240" w:lineRule="auto"/>
      </w:pPr>
      <w:r>
        <w:separator/>
      </w:r>
    </w:p>
  </w:endnote>
  <w:endnote w:type="continuationSeparator" w:id="0">
    <w:p w14:paraId="2C725AFC" w14:textId="77777777" w:rsidR="002D0C71" w:rsidRDefault="002D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A15" w14:textId="36E6D5DE" w:rsidR="001775D7" w:rsidRDefault="00EC13B0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6A85" w14:textId="77777777" w:rsidR="002D0C71" w:rsidRDefault="002D0C71">
      <w:pPr>
        <w:spacing w:after="0" w:line="240" w:lineRule="auto"/>
      </w:pPr>
      <w:r>
        <w:separator/>
      </w:r>
    </w:p>
  </w:footnote>
  <w:footnote w:type="continuationSeparator" w:id="0">
    <w:p w14:paraId="1D7A091D" w14:textId="77777777" w:rsidR="002D0C71" w:rsidRDefault="002D0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93EC" w14:textId="09DF8BDB" w:rsidR="001775D7" w:rsidRPr="007172CC" w:rsidRDefault="001775D7">
    <w:pPr>
      <w:spacing w:after="0"/>
      <w:rPr>
        <w:rFonts w:eastAsia="DengXi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4E05" w14:textId="76FF0706" w:rsidR="001775D7" w:rsidRDefault="001775D7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7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4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7596724">
    <w:abstractNumId w:val="5"/>
  </w:num>
  <w:num w:numId="2" w16cid:durableId="804077717">
    <w:abstractNumId w:val="7"/>
  </w:num>
  <w:num w:numId="3" w16cid:durableId="825322970">
    <w:abstractNumId w:val="9"/>
  </w:num>
  <w:num w:numId="4" w16cid:durableId="1991714111">
    <w:abstractNumId w:val="2"/>
  </w:num>
  <w:num w:numId="5" w16cid:durableId="831335102">
    <w:abstractNumId w:val="14"/>
  </w:num>
  <w:num w:numId="6" w16cid:durableId="407928036">
    <w:abstractNumId w:val="6"/>
  </w:num>
  <w:num w:numId="7" w16cid:durableId="1952517642">
    <w:abstractNumId w:val="13"/>
  </w:num>
  <w:num w:numId="8" w16cid:durableId="1971277658">
    <w:abstractNumId w:val="1"/>
  </w:num>
  <w:num w:numId="9" w16cid:durableId="588003533">
    <w:abstractNumId w:val="10"/>
  </w:num>
  <w:num w:numId="10" w16cid:durableId="1551260533">
    <w:abstractNumId w:val="15"/>
  </w:num>
  <w:num w:numId="11" w16cid:durableId="470252806">
    <w:abstractNumId w:val="16"/>
  </w:num>
  <w:num w:numId="12" w16cid:durableId="1112017136">
    <w:abstractNumId w:val="0"/>
  </w:num>
  <w:num w:numId="13" w16cid:durableId="577322556">
    <w:abstractNumId w:val="8"/>
  </w:num>
  <w:num w:numId="14" w16cid:durableId="467893433">
    <w:abstractNumId w:val="11"/>
  </w:num>
  <w:num w:numId="15" w16cid:durableId="1974213646">
    <w:abstractNumId w:val="12"/>
  </w:num>
  <w:num w:numId="16" w16cid:durableId="1547060294">
    <w:abstractNumId w:val="4"/>
  </w:num>
  <w:num w:numId="17" w16cid:durableId="180808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16780"/>
    <w:rsid w:val="0003541A"/>
    <w:rsid w:val="00044D27"/>
    <w:rsid w:val="00056ABB"/>
    <w:rsid w:val="00072460"/>
    <w:rsid w:val="000B4016"/>
    <w:rsid w:val="000B408F"/>
    <w:rsid w:val="00107093"/>
    <w:rsid w:val="0012129E"/>
    <w:rsid w:val="001507D5"/>
    <w:rsid w:val="00151F85"/>
    <w:rsid w:val="00173568"/>
    <w:rsid w:val="001775D7"/>
    <w:rsid w:val="00191040"/>
    <w:rsid w:val="001D5056"/>
    <w:rsid w:val="00211129"/>
    <w:rsid w:val="00216C35"/>
    <w:rsid w:val="002518C5"/>
    <w:rsid w:val="0025767C"/>
    <w:rsid w:val="0026738A"/>
    <w:rsid w:val="002D0C71"/>
    <w:rsid w:val="002D4108"/>
    <w:rsid w:val="002E237C"/>
    <w:rsid w:val="002E4186"/>
    <w:rsid w:val="002F3F1C"/>
    <w:rsid w:val="00303C6F"/>
    <w:rsid w:val="00375D88"/>
    <w:rsid w:val="003C0A1E"/>
    <w:rsid w:val="003C23DF"/>
    <w:rsid w:val="003D5519"/>
    <w:rsid w:val="00427284"/>
    <w:rsid w:val="00435F2E"/>
    <w:rsid w:val="004504A1"/>
    <w:rsid w:val="004718F9"/>
    <w:rsid w:val="00483749"/>
    <w:rsid w:val="00490463"/>
    <w:rsid w:val="004914D0"/>
    <w:rsid w:val="00496734"/>
    <w:rsid w:val="004B00B1"/>
    <w:rsid w:val="004E53A5"/>
    <w:rsid w:val="00522A37"/>
    <w:rsid w:val="00584735"/>
    <w:rsid w:val="005A6959"/>
    <w:rsid w:val="005D55C2"/>
    <w:rsid w:val="00681EFA"/>
    <w:rsid w:val="006D4F3B"/>
    <w:rsid w:val="0071202C"/>
    <w:rsid w:val="007172CC"/>
    <w:rsid w:val="00727958"/>
    <w:rsid w:val="00752AB8"/>
    <w:rsid w:val="0076646E"/>
    <w:rsid w:val="0077729A"/>
    <w:rsid w:val="00785D3B"/>
    <w:rsid w:val="007A46BA"/>
    <w:rsid w:val="007A5DD8"/>
    <w:rsid w:val="007C1868"/>
    <w:rsid w:val="007E0366"/>
    <w:rsid w:val="007E204B"/>
    <w:rsid w:val="0080596B"/>
    <w:rsid w:val="008155CE"/>
    <w:rsid w:val="00815B6B"/>
    <w:rsid w:val="008D1FF3"/>
    <w:rsid w:val="008F0975"/>
    <w:rsid w:val="00910CF8"/>
    <w:rsid w:val="00932026"/>
    <w:rsid w:val="009C699B"/>
    <w:rsid w:val="009E0385"/>
    <w:rsid w:val="009E1FE9"/>
    <w:rsid w:val="009E4FB8"/>
    <w:rsid w:val="00A25416"/>
    <w:rsid w:val="00A67C21"/>
    <w:rsid w:val="00AE19A8"/>
    <w:rsid w:val="00AF6A5A"/>
    <w:rsid w:val="00B23393"/>
    <w:rsid w:val="00B36A0F"/>
    <w:rsid w:val="00B574FB"/>
    <w:rsid w:val="00B67496"/>
    <w:rsid w:val="00B969AD"/>
    <w:rsid w:val="00B97DD1"/>
    <w:rsid w:val="00BC55D1"/>
    <w:rsid w:val="00BE5E21"/>
    <w:rsid w:val="00BE7020"/>
    <w:rsid w:val="00C35F10"/>
    <w:rsid w:val="00C37121"/>
    <w:rsid w:val="00C93151"/>
    <w:rsid w:val="00CB4A91"/>
    <w:rsid w:val="00CC7651"/>
    <w:rsid w:val="00CD266D"/>
    <w:rsid w:val="00CE7955"/>
    <w:rsid w:val="00D05CB2"/>
    <w:rsid w:val="00D11B1D"/>
    <w:rsid w:val="00D26E6A"/>
    <w:rsid w:val="00DB5FD5"/>
    <w:rsid w:val="00DC761D"/>
    <w:rsid w:val="00DC7FB2"/>
    <w:rsid w:val="00DE3C63"/>
    <w:rsid w:val="00E120F2"/>
    <w:rsid w:val="00E1787C"/>
    <w:rsid w:val="00E44DBA"/>
    <w:rsid w:val="00E507BD"/>
    <w:rsid w:val="00E638FE"/>
    <w:rsid w:val="00E64A94"/>
    <w:rsid w:val="00EC13B0"/>
    <w:rsid w:val="00EF5D99"/>
    <w:rsid w:val="00F17DEB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6th-gakkai@pt-osk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裕里 増田</cp:lastModifiedBy>
  <cp:revision>59</cp:revision>
  <dcterms:created xsi:type="dcterms:W3CDTF">2023-10-02T02:12:00Z</dcterms:created>
  <dcterms:modified xsi:type="dcterms:W3CDTF">2024-01-23T14:52:00Z</dcterms:modified>
</cp:coreProperties>
</file>